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98D5" w14:textId="77777777" w:rsidR="00C65240" w:rsidRDefault="00C65240" w:rsidP="00DE080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721"/>
        <w:gridCol w:w="3508"/>
        <w:gridCol w:w="666"/>
        <w:gridCol w:w="959"/>
        <w:gridCol w:w="162"/>
        <w:gridCol w:w="688"/>
        <w:gridCol w:w="985"/>
        <w:gridCol w:w="3622"/>
      </w:tblGrid>
      <w:tr w:rsidR="00C4599C" w14:paraId="0988CAC2" w14:textId="77777777" w:rsidTr="00C4599C">
        <w:trPr>
          <w:trHeight w:val="101"/>
        </w:trPr>
        <w:tc>
          <w:tcPr>
            <w:tcW w:w="15866" w:type="dxa"/>
            <w:gridSpan w:val="9"/>
            <w:shd w:val="clear" w:color="auto" w:fill="D9D9D9" w:themeFill="background1" w:themeFillShade="D9"/>
          </w:tcPr>
          <w:p w14:paraId="3E4F078F" w14:textId="77777777" w:rsidR="00C4599C" w:rsidRPr="00C4599C" w:rsidRDefault="00C4599C" w:rsidP="00DE0800">
            <w:pPr>
              <w:jc w:val="center"/>
              <w:rPr>
                <w:b/>
                <w:sz w:val="28"/>
              </w:rPr>
            </w:pPr>
            <w:r w:rsidRPr="00C4599C">
              <w:rPr>
                <w:b/>
                <w:sz w:val="28"/>
              </w:rPr>
              <w:t>Holy Trinity C of E Primary School</w:t>
            </w:r>
          </w:p>
          <w:p w14:paraId="78E1CD2A" w14:textId="321B3657" w:rsidR="00C4599C" w:rsidRPr="00C4599C" w:rsidRDefault="00C4599C" w:rsidP="00DE0800">
            <w:pPr>
              <w:jc w:val="center"/>
              <w:rPr>
                <w:b/>
                <w:sz w:val="28"/>
              </w:rPr>
            </w:pPr>
            <w:r w:rsidRPr="00C4599C">
              <w:rPr>
                <w:b/>
                <w:sz w:val="28"/>
              </w:rPr>
              <w:t>School Improvement 20</w:t>
            </w:r>
            <w:r w:rsidR="00A314A2">
              <w:rPr>
                <w:b/>
                <w:sz w:val="28"/>
              </w:rPr>
              <w:t>2</w:t>
            </w:r>
            <w:r w:rsidR="00A818D9">
              <w:rPr>
                <w:b/>
                <w:sz w:val="28"/>
              </w:rPr>
              <w:t>5</w:t>
            </w:r>
            <w:r w:rsidRPr="00C4599C">
              <w:rPr>
                <w:b/>
                <w:sz w:val="28"/>
              </w:rPr>
              <w:t>-2</w:t>
            </w:r>
            <w:r w:rsidR="00A818D9">
              <w:rPr>
                <w:b/>
                <w:sz w:val="28"/>
              </w:rPr>
              <w:t>6</w:t>
            </w:r>
          </w:p>
        </w:tc>
      </w:tr>
      <w:tr w:rsidR="00040A8D" w14:paraId="57E7FCD4" w14:textId="77777777" w:rsidTr="00092E2D">
        <w:trPr>
          <w:trHeight w:val="100"/>
        </w:trPr>
        <w:tc>
          <w:tcPr>
            <w:tcW w:w="1555" w:type="dxa"/>
            <w:shd w:val="clear" w:color="auto" w:fill="D9D9D9" w:themeFill="background1" w:themeFillShade="D9"/>
          </w:tcPr>
          <w:p w14:paraId="5FD729C0" w14:textId="77777777" w:rsidR="00040A8D" w:rsidRPr="00C4599C" w:rsidRDefault="00040A8D" w:rsidP="00040A8D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4311" w:type="dxa"/>
            <w:gridSpan w:val="8"/>
          </w:tcPr>
          <w:p w14:paraId="5C698A35" w14:textId="6226D696" w:rsidR="00040A8D" w:rsidRPr="00C4599C" w:rsidRDefault="00E924B5" w:rsidP="00040A8D">
            <w:pPr>
              <w:rPr>
                <w:b/>
              </w:rPr>
            </w:pPr>
            <w:r>
              <w:rPr>
                <w:b/>
              </w:rPr>
              <w:t>Music</w:t>
            </w:r>
          </w:p>
        </w:tc>
      </w:tr>
      <w:tr w:rsidR="00040A8D" w14:paraId="7E5167B9" w14:textId="77777777" w:rsidTr="00092E2D">
        <w:trPr>
          <w:trHeight w:val="100"/>
        </w:trPr>
        <w:tc>
          <w:tcPr>
            <w:tcW w:w="1555" w:type="dxa"/>
            <w:shd w:val="clear" w:color="auto" w:fill="D9D9D9" w:themeFill="background1" w:themeFillShade="D9"/>
          </w:tcPr>
          <w:p w14:paraId="79DB283B" w14:textId="77777777" w:rsidR="00040A8D" w:rsidRPr="00C4599C" w:rsidRDefault="00040A8D" w:rsidP="00040A8D">
            <w:pPr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4311" w:type="dxa"/>
            <w:gridSpan w:val="8"/>
          </w:tcPr>
          <w:p w14:paraId="67A349C1" w14:textId="2E7F35CC" w:rsidR="00040A8D" w:rsidRPr="00C4599C" w:rsidRDefault="00055243" w:rsidP="00040A8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E924B5">
              <w:rPr>
                <w:b/>
              </w:rPr>
              <w:t>Becca Walker</w:t>
            </w:r>
          </w:p>
        </w:tc>
      </w:tr>
      <w:tr w:rsidR="00092E2D" w14:paraId="79EC5FF7" w14:textId="77777777" w:rsidTr="00AE217A">
        <w:trPr>
          <w:trHeight w:val="299"/>
        </w:trPr>
        <w:tc>
          <w:tcPr>
            <w:tcW w:w="8784" w:type="dxa"/>
            <w:gridSpan w:val="3"/>
            <w:shd w:val="clear" w:color="auto" w:fill="D9D9D9" w:themeFill="background1" w:themeFillShade="D9"/>
          </w:tcPr>
          <w:p w14:paraId="140512A8" w14:textId="77777777" w:rsidR="00092E2D" w:rsidRPr="00C4599C" w:rsidRDefault="00092E2D" w:rsidP="00DE0800">
            <w:pPr>
              <w:rPr>
                <w:b/>
              </w:rPr>
            </w:pPr>
            <w:r>
              <w:rPr>
                <w:b/>
              </w:rPr>
              <w:t>Strategic Subject Intent</w:t>
            </w:r>
          </w:p>
        </w:tc>
        <w:tc>
          <w:tcPr>
            <w:tcW w:w="7082" w:type="dxa"/>
            <w:gridSpan w:val="6"/>
            <w:shd w:val="clear" w:color="auto" w:fill="D9D9D9" w:themeFill="background1" w:themeFillShade="D9"/>
          </w:tcPr>
          <w:p w14:paraId="21A9609E" w14:textId="77777777" w:rsidR="00092E2D" w:rsidRPr="00C4599C" w:rsidRDefault="00092E2D" w:rsidP="00DE0800">
            <w:pPr>
              <w:rPr>
                <w:b/>
              </w:rPr>
            </w:pPr>
            <w:r>
              <w:rPr>
                <w:b/>
              </w:rPr>
              <w:t>Intended Impact</w:t>
            </w:r>
          </w:p>
        </w:tc>
      </w:tr>
      <w:tr w:rsidR="00040A8D" w14:paraId="1BD26412" w14:textId="77777777" w:rsidTr="00AE217A">
        <w:trPr>
          <w:trHeight w:val="603"/>
        </w:trPr>
        <w:tc>
          <w:tcPr>
            <w:tcW w:w="8784" w:type="dxa"/>
            <w:gridSpan w:val="3"/>
          </w:tcPr>
          <w:p w14:paraId="01E99D41" w14:textId="69939A11" w:rsidR="00313E9F" w:rsidRPr="00313E9F" w:rsidRDefault="00313E9F" w:rsidP="00313E9F">
            <w:pPr>
              <w:pStyle w:val="Default"/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</w:pPr>
            <w:r w:rsidRPr="00313E9F"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  <w:t xml:space="preserve">At </w:t>
            </w:r>
            <w:r w:rsidR="000B0A51" w:rsidRPr="00C13347"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  <w:t>Holy Trinity</w:t>
            </w:r>
            <w:r w:rsidRPr="00313E9F"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  <w:t>, our intent is to provide a rich, inclusive, and inspiring music curriculum that nurtures every child’s creativity, self-expression, and confidence. We believe music is a powerful form of communication that can shape the way children feel, think, and understand the world.</w:t>
            </w:r>
          </w:p>
          <w:p w14:paraId="7A426BD9" w14:textId="77777777" w:rsidR="00313E9F" w:rsidRPr="00313E9F" w:rsidRDefault="00313E9F" w:rsidP="00313E9F">
            <w:pPr>
              <w:pStyle w:val="Default"/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</w:pPr>
            <w:r w:rsidRPr="00313E9F"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  <w:t>Our aim is to ensure that all pupils have regular opportunities to:</w:t>
            </w:r>
          </w:p>
          <w:p w14:paraId="61306E9A" w14:textId="77777777" w:rsidR="00313E9F" w:rsidRPr="00313E9F" w:rsidRDefault="00313E9F" w:rsidP="00313E9F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</w:pPr>
            <w:r w:rsidRPr="00313E9F"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  <w:t>Be creative through composing, improvising, and performing.</w:t>
            </w:r>
          </w:p>
          <w:p w14:paraId="1A0FE3C9" w14:textId="77777777" w:rsidR="00313E9F" w:rsidRPr="00313E9F" w:rsidRDefault="00313E9F" w:rsidP="00313E9F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</w:pPr>
            <w:r w:rsidRPr="00313E9F"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  <w:t>Explore and play a wide variety of instruments, both tuned and untuned, including percussion and digital instruments.</w:t>
            </w:r>
          </w:p>
          <w:p w14:paraId="6EA267B0" w14:textId="77777777" w:rsidR="00313E9F" w:rsidRPr="00313E9F" w:rsidRDefault="00313E9F" w:rsidP="00313E9F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</w:pPr>
            <w:r w:rsidRPr="00313E9F"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  <w:t>Learn to play musical instruments with increasing confidence and skill, fostering discipline, perseverance, and enjoyment.</w:t>
            </w:r>
          </w:p>
          <w:p w14:paraId="6770CAB0" w14:textId="77777777" w:rsidR="00313E9F" w:rsidRPr="00313E9F" w:rsidRDefault="00313E9F" w:rsidP="00313E9F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</w:pPr>
            <w:r w:rsidRPr="00313E9F"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  <w:t>Develop a deep understanding of musical elements such as rhythm, rhyme, pulse, pitch, dynamics, and structure.</w:t>
            </w:r>
          </w:p>
          <w:p w14:paraId="6D1CB699" w14:textId="77777777" w:rsidR="00313E9F" w:rsidRPr="00313E9F" w:rsidRDefault="00313E9F" w:rsidP="00313E9F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</w:pPr>
            <w:r w:rsidRPr="00313E9F"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  <w:t>Broaden their knowledge of songs and musical genres, learning from diverse cultures, traditions, and communities.</w:t>
            </w:r>
          </w:p>
          <w:p w14:paraId="019604AC" w14:textId="77777777" w:rsidR="00313E9F" w:rsidRPr="00313E9F" w:rsidRDefault="00313E9F" w:rsidP="00313E9F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</w:pPr>
            <w:r w:rsidRPr="00313E9F"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  <w:t>Use music technology to create, record, and manipulate sound, reflecting modern musical experiences.</w:t>
            </w:r>
          </w:p>
          <w:p w14:paraId="733DDBF9" w14:textId="77777777" w:rsidR="00313E9F" w:rsidRPr="00313E9F" w:rsidRDefault="00313E9F" w:rsidP="00313E9F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</w:pPr>
            <w:r w:rsidRPr="00313E9F"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  <w:t>Explore music through the ages, gaining insight into the historical and cultural contexts of music from different periods.</w:t>
            </w:r>
          </w:p>
          <w:p w14:paraId="272CE715" w14:textId="77777777" w:rsidR="00313E9F" w:rsidRPr="00313E9F" w:rsidRDefault="00313E9F" w:rsidP="00313E9F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</w:pPr>
            <w:r w:rsidRPr="00313E9F"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  <w:t>Work collaboratively and independently, building teamwork and listening skills while developing their musical identity.</w:t>
            </w:r>
          </w:p>
          <w:p w14:paraId="00A9C6CE" w14:textId="77777777" w:rsidR="00313E9F" w:rsidRPr="00313E9F" w:rsidRDefault="00313E9F" w:rsidP="00313E9F">
            <w:pPr>
              <w:pStyle w:val="Default"/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</w:pPr>
            <w:r w:rsidRPr="00313E9F">
              <w:rPr>
                <w:rFonts w:asciiTheme="minorHAnsi" w:hAnsiTheme="minorHAnsi" w:cstheme="minorHAnsi"/>
                <w:bCs/>
                <w:iCs/>
                <w:sz w:val="20"/>
                <w:szCs w:val="28"/>
              </w:rPr>
              <w:t>Through high-quality teaching and enriching musical experiences, we want every child to leave primary school with a lifelong love of music, the ability to appreciate a wide range of musical styles, and the confidence to participate musically in a variety of contexts.</w:t>
            </w:r>
          </w:p>
          <w:p w14:paraId="7C2A8D60" w14:textId="731F6823" w:rsidR="00040A8D" w:rsidRPr="008C7308" w:rsidRDefault="00040A8D" w:rsidP="00EE0595">
            <w:pPr>
              <w:pStyle w:val="Default"/>
              <w:rPr>
                <w:rFonts w:asciiTheme="minorHAnsi" w:hAnsiTheme="minorHAnsi" w:cstheme="minorHAnsi"/>
                <w:bCs/>
                <w:iCs/>
                <w:sz w:val="18"/>
                <w:szCs w:val="22"/>
              </w:rPr>
            </w:pPr>
          </w:p>
        </w:tc>
        <w:tc>
          <w:tcPr>
            <w:tcW w:w="7082" w:type="dxa"/>
            <w:gridSpan w:val="6"/>
          </w:tcPr>
          <w:p w14:paraId="502A4D3B" w14:textId="77777777" w:rsidR="00070369" w:rsidRPr="00070369" w:rsidRDefault="00070369" w:rsidP="00070369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070369">
              <w:rPr>
                <w:sz w:val="20"/>
                <w:szCs w:val="20"/>
                <w:lang w:val="en-GB"/>
              </w:rPr>
              <w:t>Pupils will have experienced a broad range of musical styles, instruments, and traditions, helping them to become open-minded and culturally aware.</w:t>
            </w:r>
          </w:p>
          <w:p w14:paraId="01E1BC2F" w14:textId="77777777" w:rsidR="00070369" w:rsidRPr="00070369" w:rsidRDefault="00070369" w:rsidP="00070369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070369">
              <w:rPr>
                <w:sz w:val="20"/>
                <w:szCs w:val="20"/>
                <w:lang w:val="en-GB"/>
              </w:rPr>
              <w:t>Children will be able to demonstrate an understanding of musical elements such as rhythm, pulse, pitch, tempo, and dynamics, and use this knowledge in both performance and composition.</w:t>
            </w:r>
          </w:p>
          <w:p w14:paraId="4BFD1231" w14:textId="77777777" w:rsidR="00070369" w:rsidRPr="00070369" w:rsidRDefault="00070369" w:rsidP="00070369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070369">
              <w:rPr>
                <w:sz w:val="20"/>
                <w:szCs w:val="20"/>
                <w:lang w:val="en-GB"/>
              </w:rPr>
              <w:t>They will have had regular opportunities to explore and play instruments, including percussion and tuned instruments, and some will progress in learning a specific instrument over time.</w:t>
            </w:r>
          </w:p>
          <w:p w14:paraId="46AFC7B5" w14:textId="77777777" w:rsidR="00070369" w:rsidRPr="00070369" w:rsidRDefault="00070369" w:rsidP="00070369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070369">
              <w:rPr>
                <w:sz w:val="20"/>
                <w:szCs w:val="20"/>
                <w:lang w:val="en-GB"/>
              </w:rPr>
              <w:t>Pupils will confidently use music technology to support their creativity and deepen their understanding of how music is produced and shared today.</w:t>
            </w:r>
          </w:p>
          <w:p w14:paraId="608D366E" w14:textId="77777777" w:rsidR="00070369" w:rsidRPr="00070369" w:rsidRDefault="00070369" w:rsidP="00070369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070369">
              <w:rPr>
                <w:sz w:val="20"/>
                <w:szCs w:val="20"/>
                <w:lang w:val="en-GB"/>
              </w:rPr>
              <w:t>Children will develop an appreciation of music through the ages, showing awareness of how music reflects and influences the world around us.</w:t>
            </w:r>
          </w:p>
          <w:p w14:paraId="246E0556" w14:textId="77777777" w:rsidR="00070369" w:rsidRDefault="00070369" w:rsidP="00070369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070369">
              <w:rPr>
                <w:sz w:val="20"/>
                <w:szCs w:val="20"/>
                <w:lang w:val="en-GB"/>
              </w:rPr>
              <w:t>Through singing, playing, composing, and performing, children will grow in confidence, resilience, collaboration, and self-discipline.</w:t>
            </w:r>
          </w:p>
          <w:p w14:paraId="18B6F2F4" w14:textId="77777777" w:rsidR="00070369" w:rsidRPr="00070369" w:rsidRDefault="00070369" w:rsidP="00070369">
            <w:pPr>
              <w:pStyle w:val="NoSpacing"/>
              <w:ind w:left="720"/>
              <w:rPr>
                <w:sz w:val="20"/>
                <w:szCs w:val="20"/>
                <w:lang w:val="en-GB"/>
              </w:rPr>
            </w:pPr>
          </w:p>
          <w:p w14:paraId="2BCF72E2" w14:textId="1D08DA50" w:rsidR="00070369" w:rsidRPr="00070369" w:rsidRDefault="00070369" w:rsidP="00070369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Our intended impact is that o</w:t>
            </w:r>
            <w:r w:rsidRPr="00070369">
              <w:rPr>
                <w:sz w:val="20"/>
                <w:szCs w:val="20"/>
                <w:lang w:val="en-GB"/>
              </w:rPr>
              <w:t>ur pupils will leave primary school with a lifelong enjoyment of music, equipped with the foundational knowledge and skills to further their musical journey in secondary school and beyond.</w:t>
            </w:r>
          </w:p>
          <w:p w14:paraId="077E8574" w14:textId="3594E294" w:rsidR="00040A8D" w:rsidRPr="00A7775E" w:rsidRDefault="00040A8D" w:rsidP="00EE0595">
            <w:pPr>
              <w:pStyle w:val="NoSpacing"/>
            </w:pPr>
          </w:p>
        </w:tc>
      </w:tr>
      <w:tr w:rsidR="00040A8D" w14:paraId="0FC9ED05" w14:textId="77777777" w:rsidTr="00092E2D">
        <w:tc>
          <w:tcPr>
            <w:tcW w:w="9450" w:type="dxa"/>
            <w:gridSpan w:val="4"/>
            <w:vMerge w:val="restart"/>
            <w:shd w:val="clear" w:color="auto" w:fill="D9D9D9" w:themeFill="background1" w:themeFillShade="D9"/>
          </w:tcPr>
          <w:p w14:paraId="7155D177" w14:textId="77777777" w:rsidR="00040A8D" w:rsidRPr="00C4599C" w:rsidRDefault="00040A8D" w:rsidP="00040A8D">
            <w:pPr>
              <w:rPr>
                <w:b/>
              </w:rPr>
            </w:pPr>
            <w:r w:rsidRPr="00C4599C">
              <w:rPr>
                <w:b/>
              </w:rPr>
              <w:t>Subject Implementation</w:t>
            </w:r>
          </w:p>
        </w:tc>
        <w:tc>
          <w:tcPr>
            <w:tcW w:w="2794" w:type="dxa"/>
            <w:gridSpan w:val="4"/>
            <w:shd w:val="clear" w:color="auto" w:fill="D9D9D9" w:themeFill="background1" w:themeFillShade="D9"/>
          </w:tcPr>
          <w:p w14:paraId="0451B4A6" w14:textId="77777777" w:rsidR="00040A8D" w:rsidRPr="00092E2D" w:rsidRDefault="00040A8D" w:rsidP="00040A8D">
            <w:pPr>
              <w:jc w:val="center"/>
              <w:rPr>
                <w:b/>
              </w:rPr>
            </w:pPr>
            <w:r w:rsidRPr="00092E2D">
              <w:rPr>
                <w:b/>
              </w:rPr>
              <w:t>RAG</w:t>
            </w:r>
          </w:p>
        </w:tc>
        <w:tc>
          <w:tcPr>
            <w:tcW w:w="3622" w:type="dxa"/>
            <w:vMerge w:val="restart"/>
            <w:shd w:val="clear" w:color="auto" w:fill="D9D9D9" w:themeFill="background1" w:themeFillShade="D9"/>
          </w:tcPr>
          <w:p w14:paraId="4D8C05DE" w14:textId="77777777" w:rsidR="00040A8D" w:rsidRPr="00092E2D" w:rsidRDefault="00040A8D" w:rsidP="00040A8D">
            <w:pPr>
              <w:rPr>
                <w:b/>
              </w:rPr>
            </w:pPr>
            <w:r w:rsidRPr="00092E2D">
              <w:rPr>
                <w:b/>
              </w:rPr>
              <w:t>Comments</w:t>
            </w:r>
          </w:p>
        </w:tc>
      </w:tr>
      <w:tr w:rsidR="00040A8D" w14:paraId="7365365A" w14:textId="77777777" w:rsidTr="00092E2D">
        <w:tc>
          <w:tcPr>
            <w:tcW w:w="9450" w:type="dxa"/>
            <w:gridSpan w:val="4"/>
            <w:vMerge/>
          </w:tcPr>
          <w:p w14:paraId="50968459" w14:textId="77777777" w:rsidR="00040A8D" w:rsidRDefault="00040A8D" w:rsidP="00040A8D"/>
        </w:tc>
        <w:tc>
          <w:tcPr>
            <w:tcW w:w="959" w:type="dxa"/>
            <w:shd w:val="clear" w:color="auto" w:fill="D9D9D9" w:themeFill="background1" w:themeFillShade="D9"/>
          </w:tcPr>
          <w:p w14:paraId="396038A1" w14:textId="77777777" w:rsidR="00040A8D" w:rsidRPr="00092E2D" w:rsidRDefault="00040A8D" w:rsidP="00040A8D">
            <w:pPr>
              <w:rPr>
                <w:b/>
              </w:rPr>
            </w:pPr>
            <w:r w:rsidRPr="00092E2D">
              <w:rPr>
                <w:b/>
              </w:rPr>
              <w:t>Autumn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3B693A5A" w14:textId="77777777" w:rsidR="00040A8D" w:rsidRPr="00092E2D" w:rsidRDefault="00040A8D" w:rsidP="00040A8D">
            <w:pPr>
              <w:rPr>
                <w:b/>
              </w:rPr>
            </w:pPr>
            <w:r w:rsidRPr="00092E2D">
              <w:rPr>
                <w:b/>
              </w:rPr>
              <w:t>Spring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4EF05B92" w14:textId="77777777" w:rsidR="00040A8D" w:rsidRPr="00092E2D" w:rsidRDefault="00040A8D" w:rsidP="00040A8D">
            <w:pPr>
              <w:rPr>
                <w:b/>
              </w:rPr>
            </w:pPr>
            <w:r w:rsidRPr="00092E2D">
              <w:rPr>
                <w:b/>
              </w:rPr>
              <w:t>Summer</w:t>
            </w:r>
          </w:p>
        </w:tc>
        <w:tc>
          <w:tcPr>
            <w:tcW w:w="3622" w:type="dxa"/>
            <w:vMerge/>
            <w:shd w:val="clear" w:color="auto" w:fill="D9D9D9" w:themeFill="background1" w:themeFillShade="D9"/>
          </w:tcPr>
          <w:p w14:paraId="75F5D7D0" w14:textId="77777777" w:rsidR="00040A8D" w:rsidRDefault="00040A8D" w:rsidP="00040A8D"/>
        </w:tc>
      </w:tr>
      <w:tr w:rsidR="00040A8D" w14:paraId="46777ADC" w14:textId="77777777" w:rsidTr="00A314A2">
        <w:tc>
          <w:tcPr>
            <w:tcW w:w="9450" w:type="dxa"/>
            <w:gridSpan w:val="4"/>
          </w:tcPr>
          <w:p w14:paraId="0CE31B33" w14:textId="5C839E78" w:rsidR="00040A8D" w:rsidRPr="00E70E7E" w:rsidRDefault="00873B95" w:rsidP="00040A8D">
            <w:pPr>
              <w:pStyle w:val="NoSpacing"/>
              <w:rPr>
                <w:sz w:val="20"/>
                <w:szCs w:val="20"/>
              </w:rPr>
            </w:pPr>
            <w:r w:rsidRPr="00E70E7E">
              <w:rPr>
                <w:sz w:val="20"/>
                <w:szCs w:val="20"/>
              </w:rPr>
              <w:t xml:space="preserve">Choir club to continue </w:t>
            </w:r>
            <w:r w:rsidR="00DD3726" w:rsidRPr="00E70E7E">
              <w:rPr>
                <w:sz w:val="20"/>
                <w:szCs w:val="20"/>
              </w:rPr>
              <w:t xml:space="preserve">(ran by </w:t>
            </w:r>
            <w:r w:rsidR="00EE02D4">
              <w:rPr>
                <w:sz w:val="20"/>
                <w:szCs w:val="20"/>
              </w:rPr>
              <w:t>Catherine</w:t>
            </w:r>
            <w:r w:rsidR="00DD3726" w:rsidRPr="00E70E7E">
              <w:rPr>
                <w:sz w:val="20"/>
                <w:szCs w:val="20"/>
              </w:rPr>
              <w:t>)</w:t>
            </w:r>
          </w:p>
        </w:tc>
        <w:tc>
          <w:tcPr>
            <w:tcW w:w="959" w:type="dxa"/>
            <w:shd w:val="clear" w:color="auto" w:fill="auto"/>
          </w:tcPr>
          <w:p w14:paraId="7F973AC8" w14:textId="77777777" w:rsidR="00040A8D" w:rsidRDefault="00040A8D" w:rsidP="00040A8D"/>
        </w:tc>
        <w:tc>
          <w:tcPr>
            <w:tcW w:w="850" w:type="dxa"/>
            <w:gridSpan w:val="2"/>
            <w:shd w:val="clear" w:color="auto" w:fill="auto"/>
          </w:tcPr>
          <w:p w14:paraId="67B700E4" w14:textId="77777777" w:rsidR="00040A8D" w:rsidRDefault="00040A8D" w:rsidP="00040A8D"/>
        </w:tc>
        <w:tc>
          <w:tcPr>
            <w:tcW w:w="985" w:type="dxa"/>
            <w:shd w:val="clear" w:color="auto" w:fill="auto"/>
          </w:tcPr>
          <w:p w14:paraId="72AA1CF1" w14:textId="77777777" w:rsidR="00040A8D" w:rsidRDefault="00040A8D" w:rsidP="00040A8D"/>
        </w:tc>
        <w:tc>
          <w:tcPr>
            <w:tcW w:w="3622" w:type="dxa"/>
          </w:tcPr>
          <w:p w14:paraId="03253BE5" w14:textId="77777777" w:rsidR="00040A8D" w:rsidRPr="00C65240" w:rsidRDefault="00040A8D" w:rsidP="00040A8D">
            <w:pPr>
              <w:rPr>
                <w:color w:val="5B9BD5" w:themeColor="accent1"/>
              </w:rPr>
            </w:pPr>
          </w:p>
        </w:tc>
      </w:tr>
      <w:tr w:rsidR="0026690D" w14:paraId="0B2651E9" w14:textId="77777777" w:rsidTr="00A314A2">
        <w:tc>
          <w:tcPr>
            <w:tcW w:w="9450" w:type="dxa"/>
            <w:gridSpan w:val="4"/>
          </w:tcPr>
          <w:p w14:paraId="11DA198C" w14:textId="28F45C53" w:rsidR="0026690D" w:rsidRPr="00E70E7E" w:rsidRDefault="0026690D" w:rsidP="00040A8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music trophy to be awarded by Apollo Arts</w:t>
            </w:r>
            <w:r w:rsidR="007F2AA4">
              <w:rPr>
                <w:sz w:val="20"/>
                <w:szCs w:val="20"/>
              </w:rPr>
              <w:t xml:space="preserve"> in Friday celebration Worship</w:t>
            </w:r>
          </w:p>
        </w:tc>
        <w:tc>
          <w:tcPr>
            <w:tcW w:w="959" w:type="dxa"/>
            <w:shd w:val="clear" w:color="auto" w:fill="auto"/>
          </w:tcPr>
          <w:p w14:paraId="7712C38F" w14:textId="77777777" w:rsidR="0026690D" w:rsidRDefault="0026690D" w:rsidP="00040A8D"/>
        </w:tc>
        <w:tc>
          <w:tcPr>
            <w:tcW w:w="850" w:type="dxa"/>
            <w:gridSpan w:val="2"/>
            <w:shd w:val="clear" w:color="auto" w:fill="auto"/>
          </w:tcPr>
          <w:p w14:paraId="25E52B87" w14:textId="77777777" w:rsidR="0026690D" w:rsidRDefault="0026690D" w:rsidP="00040A8D"/>
        </w:tc>
        <w:tc>
          <w:tcPr>
            <w:tcW w:w="985" w:type="dxa"/>
            <w:shd w:val="clear" w:color="auto" w:fill="auto"/>
          </w:tcPr>
          <w:p w14:paraId="63C3A724" w14:textId="77777777" w:rsidR="0026690D" w:rsidRDefault="0026690D" w:rsidP="00040A8D"/>
        </w:tc>
        <w:tc>
          <w:tcPr>
            <w:tcW w:w="3622" w:type="dxa"/>
          </w:tcPr>
          <w:p w14:paraId="63F00CC2" w14:textId="77777777" w:rsidR="0026690D" w:rsidRPr="00C65240" w:rsidRDefault="0026690D" w:rsidP="00040A8D">
            <w:pPr>
              <w:rPr>
                <w:color w:val="5B9BD5" w:themeColor="accent1"/>
              </w:rPr>
            </w:pPr>
          </w:p>
        </w:tc>
      </w:tr>
      <w:tr w:rsidR="00040A8D" w14:paraId="11F9990F" w14:textId="77777777" w:rsidTr="00A314A2">
        <w:tc>
          <w:tcPr>
            <w:tcW w:w="9450" w:type="dxa"/>
            <w:gridSpan w:val="4"/>
          </w:tcPr>
          <w:p w14:paraId="70B12C61" w14:textId="7C3CBD2A" w:rsidR="00040A8D" w:rsidRPr="00E70E7E" w:rsidRDefault="00DD3726" w:rsidP="00040A8D">
            <w:pPr>
              <w:pStyle w:val="NoSpacing"/>
              <w:rPr>
                <w:sz w:val="20"/>
                <w:szCs w:val="20"/>
              </w:rPr>
            </w:pPr>
            <w:r w:rsidRPr="00E70E7E">
              <w:rPr>
                <w:sz w:val="20"/>
                <w:szCs w:val="20"/>
              </w:rPr>
              <w:t>Long term map to be created and aligned with Apollo Arts’ scheme of work</w:t>
            </w:r>
          </w:p>
        </w:tc>
        <w:tc>
          <w:tcPr>
            <w:tcW w:w="959" w:type="dxa"/>
            <w:shd w:val="clear" w:color="auto" w:fill="auto"/>
          </w:tcPr>
          <w:p w14:paraId="580069A4" w14:textId="77777777" w:rsidR="00040A8D" w:rsidRDefault="00040A8D" w:rsidP="00040A8D"/>
        </w:tc>
        <w:tc>
          <w:tcPr>
            <w:tcW w:w="850" w:type="dxa"/>
            <w:gridSpan w:val="2"/>
            <w:shd w:val="clear" w:color="auto" w:fill="auto"/>
          </w:tcPr>
          <w:p w14:paraId="22E1A1B4" w14:textId="77777777" w:rsidR="00040A8D" w:rsidRDefault="00040A8D" w:rsidP="00040A8D"/>
        </w:tc>
        <w:tc>
          <w:tcPr>
            <w:tcW w:w="985" w:type="dxa"/>
            <w:shd w:val="clear" w:color="auto" w:fill="auto"/>
          </w:tcPr>
          <w:p w14:paraId="45054A29" w14:textId="77777777" w:rsidR="00040A8D" w:rsidRDefault="00040A8D" w:rsidP="00040A8D"/>
        </w:tc>
        <w:tc>
          <w:tcPr>
            <w:tcW w:w="3622" w:type="dxa"/>
          </w:tcPr>
          <w:p w14:paraId="76FAE394" w14:textId="77777777" w:rsidR="00040A8D" w:rsidRDefault="00040A8D" w:rsidP="00040A8D"/>
        </w:tc>
      </w:tr>
      <w:tr w:rsidR="00040A8D" w14:paraId="26324BFC" w14:textId="77777777" w:rsidTr="00A314A2">
        <w:tc>
          <w:tcPr>
            <w:tcW w:w="9450" w:type="dxa"/>
            <w:gridSpan w:val="4"/>
          </w:tcPr>
          <w:p w14:paraId="2F718454" w14:textId="140B9625" w:rsidR="00040A8D" w:rsidRPr="00E70E7E" w:rsidRDefault="004E71D3" w:rsidP="00040A8D">
            <w:pPr>
              <w:pStyle w:val="NoSpacing"/>
              <w:rPr>
                <w:sz w:val="20"/>
                <w:szCs w:val="20"/>
              </w:rPr>
            </w:pPr>
            <w:r w:rsidRPr="00E70E7E">
              <w:rPr>
                <w:sz w:val="20"/>
                <w:szCs w:val="20"/>
              </w:rPr>
              <w:t>Assessment documents to be set up</w:t>
            </w:r>
            <w:r w:rsidR="00EE02D4">
              <w:rPr>
                <w:sz w:val="20"/>
                <w:szCs w:val="20"/>
              </w:rPr>
              <w:t xml:space="preserve"> </w:t>
            </w:r>
            <w:r w:rsidRPr="00E70E7E">
              <w:rPr>
                <w:sz w:val="20"/>
                <w:szCs w:val="20"/>
              </w:rPr>
              <w:t>by Apollo Arts</w:t>
            </w:r>
          </w:p>
        </w:tc>
        <w:tc>
          <w:tcPr>
            <w:tcW w:w="959" w:type="dxa"/>
            <w:shd w:val="clear" w:color="auto" w:fill="auto"/>
          </w:tcPr>
          <w:p w14:paraId="30EE66FA" w14:textId="77777777" w:rsidR="00040A8D" w:rsidRDefault="00040A8D" w:rsidP="00040A8D"/>
        </w:tc>
        <w:tc>
          <w:tcPr>
            <w:tcW w:w="850" w:type="dxa"/>
            <w:gridSpan w:val="2"/>
            <w:shd w:val="clear" w:color="auto" w:fill="auto"/>
          </w:tcPr>
          <w:p w14:paraId="44F16434" w14:textId="77777777" w:rsidR="00040A8D" w:rsidRDefault="00040A8D" w:rsidP="00040A8D"/>
        </w:tc>
        <w:tc>
          <w:tcPr>
            <w:tcW w:w="985" w:type="dxa"/>
            <w:shd w:val="clear" w:color="auto" w:fill="auto"/>
          </w:tcPr>
          <w:p w14:paraId="7B9E017E" w14:textId="77777777" w:rsidR="00040A8D" w:rsidRDefault="00040A8D" w:rsidP="00040A8D"/>
        </w:tc>
        <w:tc>
          <w:tcPr>
            <w:tcW w:w="3622" w:type="dxa"/>
          </w:tcPr>
          <w:p w14:paraId="77AC4079" w14:textId="77777777" w:rsidR="00040A8D" w:rsidRDefault="00040A8D" w:rsidP="00040A8D"/>
        </w:tc>
      </w:tr>
      <w:tr w:rsidR="00040A8D" w14:paraId="00CDA3D9" w14:textId="77777777" w:rsidTr="00A314A2">
        <w:tc>
          <w:tcPr>
            <w:tcW w:w="9450" w:type="dxa"/>
            <w:gridSpan w:val="4"/>
          </w:tcPr>
          <w:p w14:paraId="7299B6EB" w14:textId="27400CF8" w:rsidR="00040A8D" w:rsidRPr="00E70E7E" w:rsidRDefault="004E03FA" w:rsidP="00EE0595">
            <w:pPr>
              <w:pStyle w:val="NoSpacing"/>
              <w:rPr>
                <w:sz w:val="20"/>
                <w:szCs w:val="20"/>
              </w:rPr>
            </w:pPr>
            <w:r w:rsidRPr="00E70E7E">
              <w:rPr>
                <w:sz w:val="20"/>
                <w:szCs w:val="20"/>
              </w:rPr>
              <w:t xml:space="preserve">Individual children to continue with 1.1 </w:t>
            </w:r>
            <w:r w:rsidR="002B3927" w:rsidRPr="00E70E7E">
              <w:rPr>
                <w:sz w:val="20"/>
                <w:szCs w:val="20"/>
              </w:rPr>
              <w:t>tuition</w:t>
            </w:r>
          </w:p>
        </w:tc>
        <w:tc>
          <w:tcPr>
            <w:tcW w:w="959" w:type="dxa"/>
            <w:shd w:val="clear" w:color="auto" w:fill="auto"/>
          </w:tcPr>
          <w:p w14:paraId="0E0B544E" w14:textId="77777777" w:rsidR="00040A8D" w:rsidRDefault="00040A8D" w:rsidP="00040A8D"/>
        </w:tc>
        <w:tc>
          <w:tcPr>
            <w:tcW w:w="850" w:type="dxa"/>
            <w:gridSpan w:val="2"/>
            <w:shd w:val="clear" w:color="auto" w:fill="auto"/>
          </w:tcPr>
          <w:p w14:paraId="63ADDC6C" w14:textId="77777777" w:rsidR="00040A8D" w:rsidRDefault="00040A8D" w:rsidP="00040A8D"/>
        </w:tc>
        <w:tc>
          <w:tcPr>
            <w:tcW w:w="985" w:type="dxa"/>
            <w:shd w:val="clear" w:color="auto" w:fill="auto"/>
          </w:tcPr>
          <w:p w14:paraId="1FEDFBE5" w14:textId="77777777" w:rsidR="00040A8D" w:rsidRDefault="00040A8D" w:rsidP="00040A8D"/>
        </w:tc>
        <w:tc>
          <w:tcPr>
            <w:tcW w:w="3622" w:type="dxa"/>
          </w:tcPr>
          <w:p w14:paraId="07E53FCF" w14:textId="77777777" w:rsidR="00040A8D" w:rsidRDefault="00040A8D" w:rsidP="00040A8D"/>
        </w:tc>
      </w:tr>
      <w:tr w:rsidR="00040A8D" w14:paraId="6F02DC33" w14:textId="77777777" w:rsidTr="00A314A2">
        <w:tc>
          <w:tcPr>
            <w:tcW w:w="9450" w:type="dxa"/>
            <w:gridSpan w:val="4"/>
          </w:tcPr>
          <w:p w14:paraId="6C135F6C" w14:textId="310187B8" w:rsidR="00040A8D" w:rsidRPr="00E70E7E" w:rsidRDefault="00C13347" w:rsidP="00040A8D">
            <w:pPr>
              <w:pStyle w:val="NoSpacing"/>
              <w:rPr>
                <w:sz w:val="20"/>
                <w:szCs w:val="20"/>
              </w:rPr>
            </w:pPr>
            <w:r w:rsidRPr="00E70E7E">
              <w:rPr>
                <w:sz w:val="20"/>
                <w:szCs w:val="20"/>
              </w:rPr>
              <w:t xml:space="preserve">Assessment to be </w:t>
            </w:r>
            <w:r w:rsidR="00E70E7E" w:rsidRPr="00E70E7E">
              <w:rPr>
                <w:sz w:val="20"/>
                <w:szCs w:val="20"/>
              </w:rPr>
              <w:t>documented by Apollo Arts</w:t>
            </w:r>
          </w:p>
        </w:tc>
        <w:tc>
          <w:tcPr>
            <w:tcW w:w="959" w:type="dxa"/>
            <w:shd w:val="clear" w:color="auto" w:fill="auto"/>
          </w:tcPr>
          <w:p w14:paraId="3E4096CA" w14:textId="77777777" w:rsidR="00040A8D" w:rsidRDefault="00040A8D" w:rsidP="00040A8D"/>
        </w:tc>
        <w:tc>
          <w:tcPr>
            <w:tcW w:w="850" w:type="dxa"/>
            <w:gridSpan w:val="2"/>
            <w:shd w:val="clear" w:color="auto" w:fill="auto"/>
          </w:tcPr>
          <w:p w14:paraId="4EE59F9E" w14:textId="77777777" w:rsidR="00040A8D" w:rsidRDefault="00040A8D" w:rsidP="00040A8D"/>
        </w:tc>
        <w:tc>
          <w:tcPr>
            <w:tcW w:w="985" w:type="dxa"/>
            <w:shd w:val="clear" w:color="auto" w:fill="auto"/>
          </w:tcPr>
          <w:p w14:paraId="5A29613D" w14:textId="77777777" w:rsidR="00040A8D" w:rsidRDefault="00040A8D" w:rsidP="00040A8D"/>
        </w:tc>
        <w:tc>
          <w:tcPr>
            <w:tcW w:w="3622" w:type="dxa"/>
          </w:tcPr>
          <w:p w14:paraId="00845022" w14:textId="77777777" w:rsidR="00040A8D" w:rsidRPr="00C65240" w:rsidRDefault="00040A8D" w:rsidP="00040A8D">
            <w:pPr>
              <w:rPr>
                <w:color w:val="5B9BD5" w:themeColor="accent1"/>
              </w:rPr>
            </w:pPr>
          </w:p>
        </w:tc>
      </w:tr>
      <w:tr w:rsidR="00040A8D" w14:paraId="65A7C6C9" w14:textId="77777777" w:rsidTr="00A314A2">
        <w:tc>
          <w:tcPr>
            <w:tcW w:w="9450" w:type="dxa"/>
            <w:gridSpan w:val="4"/>
          </w:tcPr>
          <w:p w14:paraId="5BC6850A" w14:textId="48D91A1A" w:rsidR="00040A8D" w:rsidRPr="00E70E7E" w:rsidRDefault="002E54E7" w:rsidP="00040A8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Songs of praise to continue during Worship </w:t>
            </w:r>
          </w:p>
        </w:tc>
        <w:tc>
          <w:tcPr>
            <w:tcW w:w="959" w:type="dxa"/>
            <w:shd w:val="clear" w:color="auto" w:fill="auto"/>
          </w:tcPr>
          <w:p w14:paraId="69EAC764" w14:textId="77777777" w:rsidR="00040A8D" w:rsidRDefault="00040A8D" w:rsidP="00040A8D"/>
        </w:tc>
        <w:tc>
          <w:tcPr>
            <w:tcW w:w="850" w:type="dxa"/>
            <w:gridSpan w:val="2"/>
            <w:shd w:val="clear" w:color="auto" w:fill="auto"/>
          </w:tcPr>
          <w:p w14:paraId="6EF043B5" w14:textId="77777777" w:rsidR="00040A8D" w:rsidRDefault="00040A8D" w:rsidP="00040A8D"/>
        </w:tc>
        <w:tc>
          <w:tcPr>
            <w:tcW w:w="985" w:type="dxa"/>
            <w:shd w:val="clear" w:color="auto" w:fill="auto"/>
          </w:tcPr>
          <w:p w14:paraId="126264AD" w14:textId="77777777" w:rsidR="00040A8D" w:rsidRDefault="00040A8D" w:rsidP="00040A8D"/>
        </w:tc>
        <w:tc>
          <w:tcPr>
            <w:tcW w:w="3622" w:type="dxa"/>
          </w:tcPr>
          <w:p w14:paraId="63BD064E" w14:textId="77777777" w:rsidR="00040A8D" w:rsidRPr="00C65240" w:rsidRDefault="00040A8D" w:rsidP="00040A8D">
            <w:pPr>
              <w:rPr>
                <w:color w:val="5B9BD5" w:themeColor="accent1"/>
              </w:rPr>
            </w:pPr>
          </w:p>
        </w:tc>
      </w:tr>
      <w:tr w:rsidR="00040A8D" w14:paraId="2B07F2D6" w14:textId="77777777" w:rsidTr="00A314A2">
        <w:tc>
          <w:tcPr>
            <w:tcW w:w="9450" w:type="dxa"/>
            <w:gridSpan w:val="4"/>
          </w:tcPr>
          <w:p w14:paraId="3587F739" w14:textId="77777777" w:rsidR="00040A8D" w:rsidRPr="00E70E7E" w:rsidRDefault="00DF7AB1" w:rsidP="00040A8D">
            <w:pPr>
              <w:pStyle w:val="NoSpacing"/>
              <w:rPr>
                <w:sz w:val="20"/>
                <w:szCs w:val="20"/>
              </w:rPr>
            </w:pPr>
            <w:r w:rsidRPr="00E70E7E">
              <w:rPr>
                <w:sz w:val="20"/>
                <w:szCs w:val="20"/>
              </w:rPr>
              <w:t>Run Holy Trinity Music Festival in</w:t>
            </w:r>
            <w:r w:rsidR="00873B95" w:rsidRPr="00E70E7E">
              <w:rPr>
                <w:sz w:val="20"/>
                <w:szCs w:val="20"/>
              </w:rPr>
              <w:t xml:space="preserve"> July 2026:</w:t>
            </w:r>
          </w:p>
          <w:p w14:paraId="3AC5982C" w14:textId="0ED6EAF4" w:rsidR="00873B95" w:rsidRPr="00E70E7E" w:rsidRDefault="00873B95" w:rsidP="00873B95">
            <w:pPr>
              <w:pStyle w:val="NoSpacing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70E7E">
              <w:rPr>
                <w:sz w:val="20"/>
                <w:szCs w:val="20"/>
              </w:rPr>
              <w:t xml:space="preserve">Each class </w:t>
            </w:r>
            <w:proofErr w:type="gramStart"/>
            <w:r w:rsidR="00E70E7E">
              <w:rPr>
                <w:sz w:val="20"/>
                <w:szCs w:val="20"/>
              </w:rPr>
              <w:t>to sing</w:t>
            </w:r>
            <w:proofErr w:type="gramEnd"/>
            <w:r w:rsidR="00E70E7E">
              <w:rPr>
                <w:sz w:val="20"/>
                <w:szCs w:val="20"/>
              </w:rPr>
              <w:t xml:space="preserve"> </w:t>
            </w:r>
            <w:r w:rsidRPr="00E70E7E">
              <w:rPr>
                <w:sz w:val="20"/>
                <w:szCs w:val="20"/>
              </w:rPr>
              <w:t>a song</w:t>
            </w:r>
          </w:p>
          <w:p w14:paraId="7081EECC" w14:textId="14D4B1BE" w:rsidR="00873B95" w:rsidRPr="00E70E7E" w:rsidRDefault="00873B95" w:rsidP="00873B95">
            <w:pPr>
              <w:pStyle w:val="NoSpacing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70E7E">
              <w:rPr>
                <w:sz w:val="20"/>
                <w:szCs w:val="20"/>
              </w:rPr>
              <w:t>School to sing several songs</w:t>
            </w:r>
          </w:p>
        </w:tc>
        <w:tc>
          <w:tcPr>
            <w:tcW w:w="959" w:type="dxa"/>
            <w:shd w:val="clear" w:color="auto" w:fill="auto"/>
          </w:tcPr>
          <w:p w14:paraId="43B309E3" w14:textId="77777777" w:rsidR="00040A8D" w:rsidRDefault="00040A8D" w:rsidP="00040A8D"/>
        </w:tc>
        <w:tc>
          <w:tcPr>
            <w:tcW w:w="850" w:type="dxa"/>
            <w:gridSpan w:val="2"/>
            <w:shd w:val="clear" w:color="auto" w:fill="auto"/>
          </w:tcPr>
          <w:p w14:paraId="468F1405" w14:textId="77777777" w:rsidR="00040A8D" w:rsidRDefault="00040A8D" w:rsidP="00040A8D"/>
        </w:tc>
        <w:tc>
          <w:tcPr>
            <w:tcW w:w="985" w:type="dxa"/>
            <w:shd w:val="clear" w:color="auto" w:fill="auto"/>
          </w:tcPr>
          <w:p w14:paraId="79FFD363" w14:textId="77777777" w:rsidR="00040A8D" w:rsidRDefault="00040A8D" w:rsidP="00040A8D"/>
        </w:tc>
        <w:tc>
          <w:tcPr>
            <w:tcW w:w="3622" w:type="dxa"/>
          </w:tcPr>
          <w:p w14:paraId="665D796B" w14:textId="77777777" w:rsidR="00040A8D" w:rsidRDefault="00040A8D" w:rsidP="00040A8D"/>
        </w:tc>
      </w:tr>
      <w:tr w:rsidR="00040A8D" w14:paraId="61531C32" w14:textId="77777777" w:rsidTr="00092E2D">
        <w:tc>
          <w:tcPr>
            <w:tcW w:w="5276" w:type="dxa"/>
            <w:gridSpan w:val="2"/>
            <w:shd w:val="clear" w:color="auto" w:fill="D9D9D9" w:themeFill="background1" w:themeFillShade="D9"/>
          </w:tcPr>
          <w:p w14:paraId="765E7BE5" w14:textId="77777777" w:rsidR="00040A8D" w:rsidRPr="00092E2D" w:rsidRDefault="00040A8D" w:rsidP="00040A8D">
            <w:pPr>
              <w:jc w:val="center"/>
              <w:rPr>
                <w:b/>
              </w:rPr>
            </w:pPr>
            <w:r w:rsidRPr="00092E2D">
              <w:rPr>
                <w:b/>
              </w:rPr>
              <w:t>Funding &amp; Resources</w:t>
            </w:r>
          </w:p>
        </w:tc>
        <w:tc>
          <w:tcPr>
            <w:tcW w:w="5295" w:type="dxa"/>
            <w:gridSpan w:val="4"/>
            <w:shd w:val="clear" w:color="auto" w:fill="D9D9D9" w:themeFill="background1" w:themeFillShade="D9"/>
          </w:tcPr>
          <w:p w14:paraId="21C3F8C1" w14:textId="77777777" w:rsidR="00040A8D" w:rsidRPr="00092E2D" w:rsidRDefault="00040A8D" w:rsidP="00040A8D">
            <w:pPr>
              <w:jc w:val="center"/>
              <w:rPr>
                <w:b/>
              </w:rPr>
            </w:pPr>
            <w:r w:rsidRPr="00092E2D">
              <w:rPr>
                <w:b/>
              </w:rPr>
              <w:t>Cost (Time &amp; Money)</w:t>
            </w:r>
          </w:p>
        </w:tc>
        <w:tc>
          <w:tcPr>
            <w:tcW w:w="5295" w:type="dxa"/>
            <w:gridSpan w:val="3"/>
            <w:shd w:val="clear" w:color="auto" w:fill="D9D9D9" w:themeFill="background1" w:themeFillShade="D9"/>
          </w:tcPr>
          <w:p w14:paraId="762AC1A0" w14:textId="77777777" w:rsidR="00040A8D" w:rsidRPr="00092E2D" w:rsidRDefault="00040A8D" w:rsidP="00040A8D">
            <w:pPr>
              <w:jc w:val="center"/>
              <w:rPr>
                <w:b/>
              </w:rPr>
            </w:pPr>
            <w:r w:rsidRPr="00092E2D">
              <w:rPr>
                <w:b/>
              </w:rPr>
              <w:t>Links to Academy Council</w:t>
            </w:r>
          </w:p>
        </w:tc>
      </w:tr>
      <w:tr w:rsidR="00040A8D" w14:paraId="27A2AD6C" w14:textId="77777777" w:rsidTr="00DE4C83">
        <w:tc>
          <w:tcPr>
            <w:tcW w:w="10571" w:type="dxa"/>
            <w:gridSpan w:val="6"/>
          </w:tcPr>
          <w:p w14:paraId="431CC197" w14:textId="791A284D" w:rsidR="00040A8D" w:rsidRDefault="002B3927" w:rsidP="002B3927">
            <w:r>
              <w:lastRenderedPageBreak/>
              <w:t>Apollo Arts £</w:t>
            </w:r>
            <w:r w:rsidR="00834CC2" w:rsidRPr="00834CC2">
              <w:t>13,376</w:t>
            </w:r>
            <w:r w:rsidR="00834CC2">
              <w:t xml:space="preserve"> (x38 weeks)</w:t>
            </w:r>
          </w:p>
          <w:p w14:paraId="492656D4" w14:textId="4B2CD5C6" w:rsidR="002B3927" w:rsidRDefault="002B3927" w:rsidP="00C17823">
            <w:pPr>
              <w:pStyle w:val="ListParagraph"/>
              <w:numPr>
                <w:ilvl w:val="1"/>
                <w:numId w:val="13"/>
              </w:numPr>
            </w:pPr>
            <w:r>
              <w:t xml:space="preserve">music tuition </w:t>
            </w:r>
            <w:r w:rsidR="00534F5D">
              <w:t>Tees Valley Music</w:t>
            </w:r>
            <w:r w:rsidR="004D6A03">
              <w:t xml:space="preserve"> (paid for by parents)</w:t>
            </w:r>
          </w:p>
          <w:p w14:paraId="4C6D9AC8" w14:textId="5E5A1BDF" w:rsidR="00C17823" w:rsidRDefault="00C17823" w:rsidP="00C17823">
            <w:r>
              <w:t>Holy Trinity Music Festival £</w:t>
            </w:r>
            <w:r w:rsidR="004D6A03">
              <w:t>900</w:t>
            </w:r>
          </w:p>
        </w:tc>
        <w:tc>
          <w:tcPr>
            <w:tcW w:w="5295" w:type="dxa"/>
            <w:gridSpan w:val="3"/>
          </w:tcPr>
          <w:p w14:paraId="23D7C4B9" w14:textId="77777777" w:rsidR="00040A8D" w:rsidRDefault="00040A8D" w:rsidP="00040A8D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040A8D" w14:paraId="0D793AB1" w14:textId="77777777" w:rsidTr="007766DD">
        <w:tc>
          <w:tcPr>
            <w:tcW w:w="15866" w:type="dxa"/>
            <w:gridSpan w:val="9"/>
            <w:shd w:val="clear" w:color="auto" w:fill="D9D9D9" w:themeFill="background1" w:themeFillShade="D9"/>
          </w:tcPr>
          <w:p w14:paraId="26E3D543" w14:textId="77777777" w:rsidR="00040A8D" w:rsidRPr="007766DD" w:rsidRDefault="00040A8D" w:rsidP="00040A8D">
            <w:pPr>
              <w:rPr>
                <w:b/>
              </w:rPr>
            </w:pPr>
            <w:r w:rsidRPr="007766DD">
              <w:rPr>
                <w:b/>
              </w:rPr>
              <w:t>Evaluation</w:t>
            </w:r>
          </w:p>
        </w:tc>
      </w:tr>
      <w:tr w:rsidR="00040A8D" w14:paraId="26EEEB4D" w14:textId="77777777" w:rsidTr="005E0FE6">
        <w:tc>
          <w:tcPr>
            <w:tcW w:w="15866" w:type="dxa"/>
            <w:gridSpan w:val="9"/>
          </w:tcPr>
          <w:p w14:paraId="7ECD597C" w14:textId="77777777" w:rsidR="00040A8D" w:rsidRDefault="00040A8D" w:rsidP="00040A8D"/>
        </w:tc>
      </w:tr>
    </w:tbl>
    <w:p w14:paraId="36C5A930" w14:textId="77777777" w:rsidR="00A53CAA" w:rsidRDefault="00A53CAA" w:rsidP="00DE0800">
      <w:pPr>
        <w:spacing w:after="0"/>
      </w:pPr>
    </w:p>
    <w:sectPr w:rsidR="00A53CAA" w:rsidSect="00C4599C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5D4F"/>
    <w:multiLevelType w:val="multilevel"/>
    <w:tmpl w:val="B15A8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2A0A18"/>
    <w:multiLevelType w:val="hybridMultilevel"/>
    <w:tmpl w:val="F1FCE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6FED"/>
    <w:multiLevelType w:val="hybridMultilevel"/>
    <w:tmpl w:val="6C82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061"/>
    <w:multiLevelType w:val="hybridMultilevel"/>
    <w:tmpl w:val="C85E5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A29D5"/>
    <w:multiLevelType w:val="hybridMultilevel"/>
    <w:tmpl w:val="A176B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17585"/>
    <w:multiLevelType w:val="hybridMultilevel"/>
    <w:tmpl w:val="7892E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A2641"/>
    <w:multiLevelType w:val="multilevel"/>
    <w:tmpl w:val="88C2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90583"/>
    <w:multiLevelType w:val="hybridMultilevel"/>
    <w:tmpl w:val="5560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3471F"/>
    <w:multiLevelType w:val="hybridMultilevel"/>
    <w:tmpl w:val="5F38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56E4E"/>
    <w:multiLevelType w:val="hybridMultilevel"/>
    <w:tmpl w:val="101A17F6"/>
    <w:lvl w:ilvl="0" w:tplc="18864A1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845DD"/>
    <w:multiLevelType w:val="hybridMultilevel"/>
    <w:tmpl w:val="E458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330C2"/>
    <w:multiLevelType w:val="hybridMultilevel"/>
    <w:tmpl w:val="813A0946"/>
    <w:lvl w:ilvl="0" w:tplc="18864A1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82508"/>
    <w:multiLevelType w:val="multilevel"/>
    <w:tmpl w:val="BBA6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783490">
    <w:abstractNumId w:val="9"/>
  </w:num>
  <w:num w:numId="2" w16cid:durableId="1375621516">
    <w:abstractNumId w:val="10"/>
  </w:num>
  <w:num w:numId="3" w16cid:durableId="296030252">
    <w:abstractNumId w:val="7"/>
  </w:num>
  <w:num w:numId="4" w16cid:durableId="331377397">
    <w:abstractNumId w:val="1"/>
  </w:num>
  <w:num w:numId="5" w16cid:durableId="1835759913">
    <w:abstractNumId w:val="8"/>
  </w:num>
  <w:num w:numId="6" w16cid:durableId="483619525">
    <w:abstractNumId w:val="3"/>
  </w:num>
  <w:num w:numId="7" w16cid:durableId="999625412">
    <w:abstractNumId w:val="11"/>
  </w:num>
  <w:num w:numId="8" w16cid:durableId="344944208">
    <w:abstractNumId w:val="2"/>
  </w:num>
  <w:num w:numId="9" w16cid:durableId="2035032087">
    <w:abstractNumId w:val="4"/>
  </w:num>
  <w:num w:numId="10" w16cid:durableId="991955622">
    <w:abstractNumId w:val="12"/>
  </w:num>
  <w:num w:numId="11" w16cid:durableId="1331568154">
    <w:abstractNumId w:val="6"/>
  </w:num>
  <w:num w:numId="12" w16cid:durableId="1987389643">
    <w:abstractNumId w:val="5"/>
  </w:num>
  <w:num w:numId="13" w16cid:durableId="69161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9C"/>
    <w:rsid w:val="00040A8D"/>
    <w:rsid w:val="00055243"/>
    <w:rsid w:val="00061D1A"/>
    <w:rsid w:val="00070369"/>
    <w:rsid w:val="00084F2F"/>
    <w:rsid w:val="00092E2D"/>
    <w:rsid w:val="000B0A51"/>
    <w:rsid w:val="0014449C"/>
    <w:rsid w:val="001A1874"/>
    <w:rsid w:val="001E7AB8"/>
    <w:rsid w:val="00206AE7"/>
    <w:rsid w:val="0022394F"/>
    <w:rsid w:val="00236241"/>
    <w:rsid w:val="002510E8"/>
    <w:rsid w:val="0026690D"/>
    <w:rsid w:val="00293BE8"/>
    <w:rsid w:val="002B3927"/>
    <w:rsid w:val="002E54E7"/>
    <w:rsid w:val="002F750C"/>
    <w:rsid w:val="00313E9F"/>
    <w:rsid w:val="00426300"/>
    <w:rsid w:val="004D6A03"/>
    <w:rsid w:val="004E03FA"/>
    <w:rsid w:val="004E71D3"/>
    <w:rsid w:val="00534F5D"/>
    <w:rsid w:val="005F0257"/>
    <w:rsid w:val="006652FC"/>
    <w:rsid w:val="007766DD"/>
    <w:rsid w:val="007F2AA4"/>
    <w:rsid w:val="00834CC2"/>
    <w:rsid w:val="00873B95"/>
    <w:rsid w:val="008C7308"/>
    <w:rsid w:val="009C117D"/>
    <w:rsid w:val="009E5AC9"/>
    <w:rsid w:val="009E6888"/>
    <w:rsid w:val="00A14967"/>
    <w:rsid w:val="00A314A2"/>
    <w:rsid w:val="00A3170F"/>
    <w:rsid w:val="00A529F6"/>
    <w:rsid w:val="00A53CAA"/>
    <w:rsid w:val="00A7775E"/>
    <w:rsid w:val="00A818D9"/>
    <w:rsid w:val="00AE217A"/>
    <w:rsid w:val="00AE7A40"/>
    <w:rsid w:val="00B602A4"/>
    <w:rsid w:val="00B6147A"/>
    <w:rsid w:val="00B95966"/>
    <w:rsid w:val="00C13347"/>
    <w:rsid w:val="00C163B9"/>
    <w:rsid w:val="00C17823"/>
    <w:rsid w:val="00C4599C"/>
    <w:rsid w:val="00C65240"/>
    <w:rsid w:val="00CC00BC"/>
    <w:rsid w:val="00D23834"/>
    <w:rsid w:val="00D62331"/>
    <w:rsid w:val="00DB1EAD"/>
    <w:rsid w:val="00DD3726"/>
    <w:rsid w:val="00DE0800"/>
    <w:rsid w:val="00DF7AB1"/>
    <w:rsid w:val="00E70E7E"/>
    <w:rsid w:val="00E924B5"/>
    <w:rsid w:val="00EA093C"/>
    <w:rsid w:val="00EE02D4"/>
    <w:rsid w:val="00EE0595"/>
    <w:rsid w:val="00EE4519"/>
    <w:rsid w:val="00F31BAB"/>
    <w:rsid w:val="00F347E4"/>
    <w:rsid w:val="00F711C4"/>
    <w:rsid w:val="00FC6E4D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18230"/>
  <w15:chartTrackingRefBased/>
  <w15:docId w15:val="{3E60712B-A7FA-4EC6-B084-8BDB32B0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7775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7775E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C6E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0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50CA96432042A49E042531AE59F5" ma:contentTypeVersion="18" ma:contentTypeDescription="Create a new document." ma:contentTypeScope="" ma:versionID="9156d604bc1b811679bceae7d1a36797">
  <xsd:schema xmlns:xsd="http://www.w3.org/2001/XMLSchema" xmlns:xs="http://www.w3.org/2001/XMLSchema" xmlns:p="http://schemas.microsoft.com/office/2006/metadata/properties" xmlns:ns2="d25e9dbe-3425-462f-8553-aa416b91db4b" xmlns:ns3="38eead8d-ab57-4a81-be32-95e05edb781f" targetNamespace="http://schemas.microsoft.com/office/2006/metadata/properties" ma:root="true" ma:fieldsID="7ad5c28b8de77192a27f46e6515e9b2e" ns2:_="" ns3:_="">
    <xsd:import namespace="d25e9dbe-3425-462f-8553-aa416b91db4b"/>
    <xsd:import namespace="38eead8d-ab57-4a81-be32-95e05edb7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9dbe-3425-462f-8553-aa416b91d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ad8d-ab57-4a81-be32-95e05edb78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6db21f4-67ce-4d8f-8a4c-3e44a3e38ede}" ma:internalName="TaxCatchAll" ma:showField="CatchAllData" ma:web="38eead8d-ab57-4a81-be32-95e05edb7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e9dbe-3425-462f-8553-aa416b91db4b">
      <Terms xmlns="http://schemas.microsoft.com/office/infopath/2007/PartnerControls"/>
    </lcf76f155ced4ddcb4097134ff3c332f>
    <TaxCatchAll xmlns="38eead8d-ab57-4a81-be32-95e05edb781f" xsi:nil="true"/>
  </documentManagement>
</p:properties>
</file>

<file path=customXml/itemProps1.xml><?xml version="1.0" encoding="utf-8"?>
<ds:datastoreItem xmlns:ds="http://schemas.openxmlformats.org/officeDocument/2006/customXml" ds:itemID="{7F02F68D-E32C-454E-948E-56B38E2E4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e9dbe-3425-462f-8553-aa416b91db4b"/>
    <ds:schemaRef ds:uri="38eead8d-ab57-4a81-be32-95e05edb7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247B2-7413-4A28-AECD-2174F8F39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B28F5-F5D1-4BF9-A37D-51F367F1D5DA}">
  <ds:schemaRefs>
    <ds:schemaRef ds:uri="http://schemas.microsoft.com/office/2006/metadata/properties"/>
    <ds:schemaRef ds:uri="http://schemas.microsoft.com/office/infopath/2007/PartnerControls"/>
    <ds:schemaRef ds:uri="d25e9dbe-3425-462f-8553-aa416b91db4b"/>
    <ds:schemaRef ds:uri="38eead8d-ab57-4a81-be32-95e05edb78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J</dc:creator>
  <cp:keywords/>
  <dc:description/>
  <cp:lastModifiedBy>Rebecca Walker</cp:lastModifiedBy>
  <cp:revision>25</cp:revision>
  <cp:lastPrinted>2019-07-09T13:28:00Z</cp:lastPrinted>
  <dcterms:created xsi:type="dcterms:W3CDTF">2025-06-11T08:40:00Z</dcterms:created>
  <dcterms:modified xsi:type="dcterms:W3CDTF">2025-07-07T08:12:00Z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0x0101009BE450CA96432042A49E042531AE59F5</vt:lpwstr>
  </property>
  <property fmtid="{D5CDD505-2E9C-101B-9397-08002B2CF9AE}" pid="3" name="Order">
    <vt:r8>24041000</vt:r8>
  </property>
  <property fmtid="{D5CDD505-2E9C-101B-9397-08002B2CF9AE}" pid="4" name="MediaServiceImageTags">
    <vt:lpwstr/>
  </property>
</Properties>
</file>